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30FF" w14:textId="77777777"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 материал</w:t>
      </w:r>
      <w:r w:rsidR="00272C6D">
        <w:rPr>
          <w:rFonts w:eastAsiaTheme="minorHAnsi"/>
          <w:b/>
          <w:lang w:eastAsia="en-US"/>
        </w:rPr>
        <w:t>ов</w:t>
      </w:r>
      <w:r w:rsidRPr="007C7568">
        <w:rPr>
          <w:rFonts w:eastAsiaTheme="minorHAnsi"/>
          <w:b/>
          <w:lang w:eastAsia="en-US"/>
        </w:rPr>
        <w:t>.</w:t>
      </w:r>
    </w:p>
    <w:p w14:paraId="2B9E9BC0" w14:textId="77777777"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14:paraId="7EC9EAEA" w14:textId="77777777"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14:paraId="23460EDE" w14:textId="77777777"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14:paraId="51B517DD" w14:textId="77777777"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14:paraId="2B61627C" w14:textId="77777777"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14:paraId="520C09C9" w14:textId="77777777"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276"/>
        <w:gridCol w:w="5045"/>
        <w:gridCol w:w="1031"/>
      </w:tblGrid>
      <w:tr w:rsidR="00D40C57" w:rsidRPr="00272C6D" w14:paraId="3B1C061C" w14:textId="77777777" w:rsidTr="003E725D">
        <w:tc>
          <w:tcPr>
            <w:tcW w:w="267" w:type="pct"/>
            <w:shd w:val="clear" w:color="auto" w:fill="auto"/>
            <w:vAlign w:val="center"/>
          </w:tcPr>
          <w:p w14:paraId="32E03C96" w14:textId="77777777"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F8114CA" w14:textId="77777777"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14:paraId="76078277" w14:textId="77777777"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924FD74" w14:textId="77777777"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2B682C" w:rsidRPr="00500250" w14:paraId="1A98D7ED" w14:textId="77777777" w:rsidTr="00BC08E7">
        <w:trPr>
          <w:trHeight w:val="647"/>
        </w:trPr>
        <w:tc>
          <w:tcPr>
            <w:tcW w:w="267" w:type="pct"/>
            <w:shd w:val="clear" w:color="auto" w:fill="auto"/>
          </w:tcPr>
          <w:p w14:paraId="3D233823" w14:textId="5491365E" w:rsidR="002B682C" w:rsidRPr="00EB17ED" w:rsidRDefault="002B682C" w:rsidP="002B682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B2D7A00" w14:textId="6859771C" w:rsidR="002B682C" w:rsidRPr="00EB17ED" w:rsidRDefault="002B682C" w:rsidP="002B682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Brother MFC-L2740DWR</w:t>
            </w:r>
          </w:p>
        </w:tc>
        <w:tc>
          <w:tcPr>
            <w:tcW w:w="2553" w:type="pct"/>
          </w:tcPr>
          <w:p w14:paraId="6AADF8F6" w14:textId="49FDB26E" w:rsidR="002B682C" w:rsidRPr="00500250" w:rsidRDefault="002B682C" w:rsidP="002B682C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9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 xml:space="preserve">. </w:t>
            </w:r>
            <w:r w:rsidRPr="001C05DA">
              <w:rPr>
                <w:sz w:val="20"/>
                <w:szCs w:val="20"/>
              </w:rPr>
              <w:t xml:space="preserve">Совместимость: для картриджа </w:t>
            </w:r>
            <w:proofErr w:type="spellStart"/>
            <w:r w:rsidRPr="001C05DA">
              <w:rPr>
                <w:sz w:val="20"/>
                <w:szCs w:val="20"/>
              </w:rPr>
              <w:t>Brother</w:t>
            </w:r>
            <w:proofErr w:type="spellEnd"/>
            <w:r w:rsidRPr="001C05DA">
              <w:rPr>
                <w:sz w:val="20"/>
                <w:szCs w:val="20"/>
              </w:rPr>
              <w:t xml:space="preserve"> TN-</w:t>
            </w:r>
            <w:r>
              <w:rPr>
                <w:sz w:val="20"/>
                <w:szCs w:val="20"/>
              </w:rPr>
              <w:t>2375</w:t>
            </w:r>
            <w:r w:rsidRPr="001C05DA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2F34E097" w14:textId="453E571A" w:rsidR="002B682C" w:rsidRPr="00EB17ED" w:rsidRDefault="002B682C" w:rsidP="002B682C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682C" w:rsidRPr="00500250" w14:paraId="3CB2615F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145D0F38" w14:textId="61DF9C12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8" w:type="pct"/>
            <w:shd w:val="clear" w:color="auto" w:fill="auto"/>
          </w:tcPr>
          <w:p w14:paraId="511D8AAB" w14:textId="60104A9B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Тонер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TN-1075</w:t>
            </w:r>
          </w:p>
        </w:tc>
        <w:tc>
          <w:tcPr>
            <w:tcW w:w="2553" w:type="pct"/>
          </w:tcPr>
          <w:p w14:paraId="755DAC37" w14:textId="25834F9E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9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 xml:space="preserve">. </w:t>
            </w:r>
            <w:r w:rsidRPr="001C05DA">
              <w:rPr>
                <w:sz w:val="20"/>
                <w:szCs w:val="20"/>
              </w:rPr>
              <w:t xml:space="preserve">Совместимость: для картриджа </w:t>
            </w:r>
            <w:proofErr w:type="spellStart"/>
            <w:r w:rsidRPr="001C05DA">
              <w:rPr>
                <w:sz w:val="20"/>
                <w:szCs w:val="20"/>
              </w:rPr>
              <w:t>Brother</w:t>
            </w:r>
            <w:proofErr w:type="spellEnd"/>
            <w:r w:rsidRPr="001C05DA">
              <w:rPr>
                <w:sz w:val="20"/>
                <w:szCs w:val="20"/>
              </w:rPr>
              <w:t xml:space="preserve"> TN-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75</w:t>
            </w:r>
            <w:r w:rsidRPr="001C05DA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25A4C1FA" w14:textId="03A06AEC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682C" w:rsidRPr="00500250" w14:paraId="539057A2" w14:textId="77777777" w:rsidTr="00526B42">
        <w:trPr>
          <w:trHeight w:val="647"/>
        </w:trPr>
        <w:tc>
          <w:tcPr>
            <w:tcW w:w="267" w:type="pct"/>
            <w:shd w:val="clear" w:color="auto" w:fill="auto"/>
          </w:tcPr>
          <w:p w14:paraId="7700CFC9" w14:textId="5A735C44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5303DEA" w14:textId="0D38F5FC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285А</w:t>
            </w:r>
          </w:p>
        </w:tc>
        <w:tc>
          <w:tcPr>
            <w:tcW w:w="2553" w:type="pct"/>
          </w:tcPr>
          <w:p w14:paraId="56C4296D" w14:textId="5D41739A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70</w:t>
            </w:r>
            <w:r w:rsidRPr="001C05DA">
              <w:rPr>
                <w:sz w:val="20"/>
                <w:szCs w:val="20"/>
              </w:rPr>
              <w:t>г. Совместимость: для картриджа HP LJ CE285A.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3E761855" w14:textId="3C32977B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682C" w:rsidRPr="00500250" w14:paraId="4C361CA9" w14:textId="77777777" w:rsidTr="00724625">
        <w:trPr>
          <w:trHeight w:val="647"/>
        </w:trPr>
        <w:tc>
          <w:tcPr>
            <w:tcW w:w="267" w:type="pct"/>
            <w:shd w:val="clear" w:color="auto" w:fill="auto"/>
          </w:tcPr>
          <w:p w14:paraId="42ADBB5F" w14:textId="16A794F7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DFA0D98" w14:textId="2D09BED3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LJ12А</w:t>
            </w:r>
          </w:p>
        </w:tc>
        <w:tc>
          <w:tcPr>
            <w:tcW w:w="2553" w:type="pct"/>
          </w:tcPr>
          <w:p w14:paraId="1CE85125" w14:textId="7FA7E71A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1</w:t>
            </w:r>
            <w:r>
              <w:rPr>
                <w:sz w:val="20"/>
                <w:szCs w:val="20"/>
              </w:rPr>
              <w:t>2</w:t>
            </w:r>
            <w:r w:rsidRPr="001C05DA">
              <w:rPr>
                <w:sz w:val="20"/>
                <w:szCs w:val="20"/>
              </w:rPr>
              <w:t>0г. Совместимость: для картриджа HP LJ Q2612A.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177DB283" w14:textId="7BEA28EA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</w:tr>
      <w:tr w:rsidR="002B682C" w:rsidRPr="00500250" w14:paraId="6210F93A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5949BFD6" w14:textId="360A8FAA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pct"/>
            <w:shd w:val="clear" w:color="auto" w:fill="auto"/>
          </w:tcPr>
          <w:p w14:paraId="7D515360" w14:textId="12860D5E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Тонер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3140</w:t>
            </w:r>
          </w:p>
        </w:tc>
        <w:tc>
          <w:tcPr>
            <w:tcW w:w="2553" w:type="pct"/>
          </w:tcPr>
          <w:p w14:paraId="33F87386" w14:textId="32611BF2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1</w:t>
            </w:r>
            <w:r>
              <w:rPr>
                <w:sz w:val="20"/>
                <w:szCs w:val="20"/>
              </w:rPr>
              <w:t>2</w:t>
            </w:r>
            <w:r w:rsidRPr="001C05DA">
              <w:rPr>
                <w:sz w:val="20"/>
                <w:szCs w:val="20"/>
              </w:rPr>
              <w:t xml:space="preserve">0г. Совместимость: для картриджа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682C">
              <w:rPr>
                <w:sz w:val="20"/>
                <w:szCs w:val="20"/>
              </w:rPr>
              <w:t>108R00909</w:t>
            </w:r>
            <w:r w:rsidRPr="001C05DA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D74BA03" w14:textId="6130940A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682C" w:rsidRPr="00500250" w14:paraId="472A207A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2329359E" w14:textId="4E362E9F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8" w:type="pct"/>
            <w:shd w:val="clear" w:color="auto" w:fill="auto"/>
          </w:tcPr>
          <w:p w14:paraId="7EFAA624" w14:textId="3BBB9A9A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Фотовал</w:t>
            </w:r>
            <w:proofErr w:type="spellEnd"/>
            <w:r>
              <w:rPr>
                <w:sz w:val="20"/>
                <w:szCs w:val="20"/>
              </w:rPr>
              <w:t xml:space="preserve"> НР 285А</w:t>
            </w:r>
          </w:p>
        </w:tc>
        <w:tc>
          <w:tcPr>
            <w:tcW w:w="2553" w:type="pct"/>
          </w:tcPr>
          <w:p w14:paraId="70C4B8AC" w14:textId="377575E2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proofErr w:type="spellStart"/>
            <w:r w:rsidRPr="001C05DA">
              <w:rPr>
                <w:sz w:val="20"/>
                <w:szCs w:val="20"/>
              </w:rPr>
              <w:t>Фотовал</w:t>
            </w:r>
            <w:proofErr w:type="spellEnd"/>
            <w:r w:rsidRPr="001C05DA">
              <w:rPr>
                <w:sz w:val="20"/>
                <w:szCs w:val="20"/>
              </w:rPr>
              <w:t xml:space="preserve"> для лазерного монохромного картриджа HP LJ </w:t>
            </w:r>
            <w:r>
              <w:rPr>
                <w:sz w:val="20"/>
                <w:szCs w:val="20"/>
                <w:lang w:val="en-US"/>
              </w:rPr>
              <w:t>CE</w:t>
            </w:r>
            <w:r w:rsidRPr="00E03831">
              <w:rPr>
                <w:sz w:val="20"/>
                <w:szCs w:val="20"/>
              </w:rPr>
              <w:t>285</w:t>
            </w:r>
            <w:r w:rsidRPr="001C05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45ED9997" w14:textId="1FAC275D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2C" w:rsidRPr="00500250" w14:paraId="700B1984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220F57CF" w14:textId="0FA756A4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8" w:type="pct"/>
            <w:shd w:val="clear" w:color="auto" w:fill="auto"/>
          </w:tcPr>
          <w:p w14:paraId="41A85ADE" w14:textId="2726DC6A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Коротрон</w:t>
            </w:r>
            <w:proofErr w:type="spellEnd"/>
            <w:r>
              <w:rPr>
                <w:sz w:val="20"/>
                <w:szCs w:val="20"/>
              </w:rPr>
              <w:t xml:space="preserve"> НР 285А</w:t>
            </w:r>
          </w:p>
        </w:tc>
        <w:tc>
          <w:tcPr>
            <w:tcW w:w="2553" w:type="pct"/>
          </w:tcPr>
          <w:p w14:paraId="72B2D91A" w14:textId="211C5497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Заряжающий ролик</w:t>
            </w:r>
            <w:r w:rsidRPr="001C05DA">
              <w:rPr>
                <w:sz w:val="20"/>
                <w:szCs w:val="20"/>
              </w:rPr>
              <w:t xml:space="preserve"> для лазерного монохромного картриджа HP LJ </w:t>
            </w:r>
            <w:r>
              <w:rPr>
                <w:sz w:val="20"/>
                <w:szCs w:val="20"/>
                <w:lang w:val="en-US"/>
              </w:rPr>
              <w:t>CE</w:t>
            </w:r>
            <w:r w:rsidRPr="00E03831">
              <w:rPr>
                <w:sz w:val="20"/>
                <w:szCs w:val="20"/>
              </w:rPr>
              <w:t>285</w:t>
            </w:r>
            <w:r w:rsidRPr="001C05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23FAE35" w14:textId="2A6EEB8F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682C" w:rsidRPr="00500250" w14:paraId="09EBBE59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53B5669F" w14:textId="21B392FE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8" w:type="pct"/>
            <w:shd w:val="clear" w:color="auto" w:fill="auto"/>
          </w:tcPr>
          <w:p w14:paraId="712ED692" w14:textId="18E29984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Магнитный вал НР 285А</w:t>
            </w:r>
          </w:p>
        </w:tc>
        <w:tc>
          <w:tcPr>
            <w:tcW w:w="2553" w:type="pct"/>
          </w:tcPr>
          <w:p w14:paraId="2CEAA610" w14:textId="64937D18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</w:t>
            </w:r>
            <w:r>
              <w:rPr>
                <w:sz w:val="20"/>
                <w:szCs w:val="20"/>
              </w:rPr>
              <w:t xml:space="preserve"> ролик</w:t>
            </w:r>
            <w:r w:rsidRPr="001C05DA">
              <w:rPr>
                <w:sz w:val="20"/>
                <w:szCs w:val="20"/>
              </w:rPr>
              <w:t xml:space="preserve"> для лазерного монохромного картриджа HP LJ </w:t>
            </w:r>
            <w:r>
              <w:rPr>
                <w:sz w:val="20"/>
                <w:szCs w:val="20"/>
                <w:lang w:val="en-US"/>
              </w:rPr>
              <w:t>CE</w:t>
            </w:r>
            <w:r w:rsidRPr="00E03831">
              <w:rPr>
                <w:sz w:val="20"/>
                <w:szCs w:val="20"/>
              </w:rPr>
              <w:t>285</w:t>
            </w:r>
            <w:r w:rsidRPr="001C05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40F17394" w14:textId="7C4F9F71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6526F908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764F161E" w14:textId="011AE3B5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8" w:type="pct"/>
            <w:shd w:val="clear" w:color="auto" w:fill="auto"/>
          </w:tcPr>
          <w:p w14:paraId="531075AF" w14:textId="4828099C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Чип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3140</w:t>
            </w:r>
          </w:p>
        </w:tc>
        <w:tc>
          <w:tcPr>
            <w:tcW w:w="2553" w:type="pct"/>
          </w:tcPr>
          <w:p w14:paraId="397F8CEC" w14:textId="5E7BCC41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1A7612">
              <w:rPr>
                <w:sz w:val="20"/>
                <w:szCs w:val="20"/>
              </w:rPr>
              <w:t xml:space="preserve">Сменный чип картриджа </w:t>
            </w:r>
            <w:r w:rsidRPr="00992AF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Xerox</w:t>
            </w:r>
            <w:r w:rsidRPr="001A76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2B682C">
              <w:rPr>
                <w:sz w:val="20"/>
                <w:szCs w:val="20"/>
              </w:rPr>
              <w:t>108R00909</w:t>
            </w:r>
            <w:r>
              <w:rPr>
                <w:sz w:val="20"/>
                <w:szCs w:val="20"/>
              </w:rPr>
              <w:t xml:space="preserve"> </w:t>
            </w:r>
            <w:r w:rsidRPr="001A761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25</w:t>
            </w:r>
            <w:r w:rsidRPr="001A7612">
              <w:rPr>
                <w:sz w:val="20"/>
                <w:szCs w:val="20"/>
              </w:rPr>
              <w:t>00 копий.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6D4E051C" w14:textId="15A4B1BB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682C" w:rsidRPr="00500250" w14:paraId="3BC81357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57884B1A" w14:textId="7F9E4A87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8" w:type="pct"/>
            <w:shd w:val="clear" w:color="auto" w:fill="auto"/>
          </w:tcPr>
          <w:p w14:paraId="22B6015C" w14:textId="43058967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DR-2335</w:t>
            </w:r>
          </w:p>
        </w:tc>
        <w:tc>
          <w:tcPr>
            <w:tcW w:w="2553" w:type="pct"/>
          </w:tcPr>
          <w:p w14:paraId="3B5EE2E4" w14:textId="73B0E886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совместимый </w:t>
            </w:r>
            <w:r>
              <w:rPr>
                <w:sz w:val="20"/>
                <w:szCs w:val="20"/>
              </w:rPr>
              <w:t>принт-</w:t>
            </w:r>
            <w:r>
              <w:rPr>
                <w:sz w:val="20"/>
                <w:szCs w:val="20"/>
              </w:rPr>
              <w:t xml:space="preserve">картридж для МФУ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Brother MFC-L2740DWR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42330EB5" w14:textId="6A431A30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52DAB61C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459AB309" w14:textId="769E0A96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8" w:type="pct"/>
            <w:shd w:val="clear" w:color="auto" w:fill="auto"/>
          </w:tcPr>
          <w:p w14:paraId="5AD3371C" w14:textId="46750531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TN-2375</w:t>
            </w:r>
          </w:p>
        </w:tc>
        <w:tc>
          <w:tcPr>
            <w:tcW w:w="2553" w:type="pct"/>
          </w:tcPr>
          <w:p w14:paraId="73F61B04" w14:textId="152D3167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совместимый </w:t>
            </w:r>
            <w:r>
              <w:rPr>
                <w:sz w:val="20"/>
                <w:szCs w:val="20"/>
              </w:rPr>
              <w:t>тонер-</w:t>
            </w:r>
            <w:r>
              <w:rPr>
                <w:sz w:val="20"/>
                <w:szCs w:val="20"/>
              </w:rPr>
              <w:t xml:space="preserve">картридж для МФУ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Brother MFC-L2740DWR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43774D3B" w14:textId="2B5099AD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2C" w:rsidRPr="00500250" w14:paraId="7D4BCCFC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793F398E" w14:textId="2809174D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8" w:type="pct"/>
            <w:shd w:val="clear" w:color="auto" w:fill="auto"/>
          </w:tcPr>
          <w:p w14:paraId="098FEA22" w14:textId="1254FB4D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TN-1075</w:t>
            </w:r>
          </w:p>
        </w:tc>
        <w:tc>
          <w:tcPr>
            <w:tcW w:w="2553" w:type="pct"/>
          </w:tcPr>
          <w:p w14:paraId="7115E367" w14:textId="3A4C2460" w:rsidR="002B682C" w:rsidRPr="002B682C" w:rsidRDefault="002B682C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совместимый картридж для </w:t>
            </w:r>
            <w:r>
              <w:rPr>
                <w:sz w:val="20"/>
                <w:szCs w:val="20"/>
              </w:rPr>
              <w:t xml:space="preserve">принтера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Brother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  <w:t>HL</w:t>
            </w:r>
            <w:r w:rsidRPr="002B682C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-1110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6FC1EA70" w14:textId="4E244D73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13525D9C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7E9012C0" w14:textId="7FCFB3B8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58" w:type="pct"/>
            <w:shd w:val="clear" w:color="auto" w:fill="auto"/>
          </w:tcPr>
          <w:p w14:paraId="782C4742" w14:textId="61065B58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Сетевая карта</w:t>
            </w:r>
          </w:p>
        </w:tc>
        <w:tc>
          <w:tcPr>
            <w:tcW w:w="2553" w:type="pct"/>
          </w:tcPr>
          <w:p w14:paraId="4C7E11AA" w14:textId="5E0B377A" w:rsidR="009F607A" w:rsidRDefault="009F607A" w:rsidP="009F607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9F607A">
              <w:rPr>
                <w:sz w:val="20"/>
                <w:szCs w:val="20"/>
              </w:rPr>
              <w:t>етевая</w:t>
            </w:r>
            <w:r w:rsidRPr="009F607A">
              <w:rPr>
                <w:sz w:val="20"/>
                <w:szCs w:val="20"/>
              </w:rPr>
              <w:t xml:space="preserve"> карта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721527B" w14:textId="1B7876EF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Скорость передачи данных 100 Мбит/сек</w:t>
            </w:r>
          </w:p>
          <w:p w14:paraId="48118F6C" w14:textId="04A5DC6F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 xml:space="preserve">Количество разъемов RJ-45 </w:t>
            </w:r>
            <w:r w:rsidRPr="009F607A">
              <w:rPr>
                <w:sz w:val="20"/>
                <w:szCs w:val="20"/>
              </w:rPr>
              <w:t>-</w:t>
            </w:r>
            <w:r w:rsidRPr="009F607A">
              <w:rPr>
                <w:sz w:val="20"/>
                <w:szCs w:val="20"/>
              </w:rPr>
              <w:t>1</w:t>
            </w:r>
          </w:p>
          <w:p w14:paraId="0892247E" w14:textId="6A065401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Интерфейс USB 2.0</w:t>
            </w:r>
          </w:p>
          <w:p w14:paraId="1E777E1C" w14:textId="4B6BE285" w:rsidR="009F607A" w:rsidRPr="009F607A" w:rsidRDefault="009F607A" w:rsidP="009F607A">
            <w:pPr>
              <w:jc w:val="both"/>
              <w:rPr>
                <w:sz w:val="20"/>
                <w:szCs w:val="20"/>
                <w:lang w:val="en-US"/>
              </w:rPr>
            </w:pPr>
            <w:r w:rsidRPr="009F607A">
              <w:rPr>
                <w:sz w:val="20"/>
                <w:szCs w:val="20"/>
              </w:rPr>
              <w:t>Поддержка</w:t>
            </w:r>
            <w:r w:rsidRPr="009F607A">
              <w:rPr>
                <w:sz w:val="20"/>
                <w:szCs w:val="20"/>
                <w:lang w:val="en-US"/>
              </w:rPr>
              <w:t xml:space="preserve"> </w:t>
            </w:r>
            <w:r w:rsidRPr="009F607A">
              <w:rPr>
                <w:sz w:val="20"/>
                <w:szCs w:val="20"/>
              </w:rPr>
              <w:t>стандартов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F607A">
              <w:rPr>
                <w:sz w:val="20"/>
                <w:szCs w:val="20"/>
                <w:lang w:val="en-US"/>
              </w:rPr>
              <w:t>IEEE 802.3, IEEE 802.3u, IEEE 802.3x Flow Control</w:t>
            </w:r>
          </w:p>
          <w:p w14:paraId="01668046" w14:textId="50FA5607" w:rsidR="009F607A" w:rsidRPr="009F607A" w:rsidRDefault="009F607A" w:rsidP="009F607A">
            <w:pPr>
              <w:jc w:val="both"/>
              <w:rPr>
                <w:sz w:val="20"/>
                <w:szCs w:val="20"/>
                <w:lang w:val="en-US"/>
              </w:rPr>
            </w:pPr>
            <w:r w:rsidRPr="009F607A">
              <w:rPr>
                <w:sz w:val="20"/>
                <w:szCs w:val="20"/>
              </w:rPr>
              <w:t>Автоматическое</w:t>
            </w:r>
            <w:r w:rsidRPr="009F607A">
              <w:rPr>
                <w:sz w:val="20"/>
                <w:szCs w:val="20"/>
                <w:lang w:val="en-US"/>
              </w:rPr>
              <w:t xml:space="preserve"> </w:t>
            </w:r>
            <w:r w:rsidRPr="009F607A">
              <w:rPr>
                <w:sz w:val="20"/>
                <w:szCs w:val="20"/>
              </w:rPr>
              <w:t>определение</w:t>
            </w:r>
            <w:r w:rsidRPr="009F607A">
              <w:rPr>
                <w:sz w:val="20"/>
                <w:szCs w:val="20"/>
                <w:lang w:val="en-US"/>
              </w:rPr>
              <w:t xml:space="preserve"> MDI/MDIX </w:t>
            </w:r>
            <w:r>
              <w:rPr>
                <w:sz w:val="20"/>
                <w:szCs w:val="20"/>
                <w:lang w:val="en-US"/>
              </w:rPr>
              <w:t>-</w:t>
            </w:r>
            <w:r w:rsidRPr="009F607A">
              <w:rPr>
                <w:sz w:val="20"/>
                <w:szCs w:val="20"/>
              </w:rPr>
              <w:t>есть</w:t>
            </w:r>
          </w:p>
          <w:p w14:paraId="55B6A463" w14:textId="027B46EC" w:rsidR="002B682C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Поддержка</w:t>
            </w:r>
            <w:r w:rsidRPr="009F607A">
              <w:rPr>
                <w:sz w:val="20"/>
                <w:szCs w:val="20"/>
                <w:lang w:val="en-US"/>
              </w:rPr>
              <w:t xml:space="preserve"> </w:t>
            </w:r>
            <w:r w:rsidRPr="009F607A">
              <w:rPr>
                <w:sz w:val="20"/>
                <w:szCs w:val="20"/>
              </w:rPr>
              <w:t>ОС</w:t>
            </w:r>
            <w:r w:rsidRPr="009F607A">
              <w:rPr>
                <w:sz w:val="20"/>
                <w:szCs w:val="20"/>
                <w:lang w:val="en-US"/>
              </w:rPr>
              <w:t xml:space="preserve"> Microsoft Windows 7, Microsoft Windows 8, Microsoft Windows 10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ACD5C14" w14:textId="61BC192E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7307BF61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6D46AD92" w14:textId="5E2E9660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8" w:type="pct"/>
            <w:shd w:val="clear" w:color="auto" w:fill="auto"/>
          </w:tcPr>
          <w:p w14:paraId="4B7DAEA1" w14:textId="72EE2A5A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Картридж HP CE285A</w:t>
            </w:r>
          </w:p>
        </w:tc>
        <w:tc>
          <w:tcPr>
            <w:tcW w:w="2553" w:type="pct"/>
          </w:tcPr>
          <w:p w14:paraId="2FA1223E" w14:textId="63D63919" w:rsidR="002B682C" w:rsidRPr="009F607A" w:rsidRDefault="009F607A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совместимый картридж для принтера HP</w:t>
            </w:r>
            <w:r w:rsidRPr="009F6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LJ</w:t>
            </w:r>
            <w:r w:rsidRPr="009F6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F607A">
              <w:rPr>
                <w:sz w:val="20"/>
                <w:szCs w:val="20"/>
              </w:rPr>
              <w:t>1102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3AB7080" w14:textId="081EE2D7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2C" w:rsidRPr="00500250" w14:paraId="76AA3633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0270281A" w14:textId="3C4BB685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8" w:type="pct"/>
            <w:shd w:val="clear" w:color="auto" w:fill="auto"/>
          </w:tcPr>
          <w:p w14:paraId="23BF31C8" w14:textId="35DBB4EF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Картридж HP Q2612A</w:t>
            </w:r>
          </w:p>
        </w:tc>
        <w:tc>
          <w:tcPr>
            <w:tcW w:w="2553" w:type="pct"/>
          </w:tcPr>
          <w:p w14:paraId="78E5924F" w14:textId="0552DEFA" w:rsidR="002B682C" w:rsidRPr="009F607A" w:rsidRDefault="009F607A" w:rsidP="002B6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совместимый картридж для принтера HP</w:t>
            </w:r>
            <w:r w:rsidRPr="009F6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LJ</w:t>
            </w:r>
            <w:r w:rsidRPr="009F607A">
              <w:rPr>
                <w:sz w:val="20"/>
                <w:szCs w:val="20"/>
              </w:rPr>
              <w:t xml:space="preserve"> </w:t>
            </w:r>
            <w:r w:rsidRPr="009F607A">
              <w:rPr>
                <w:sz w:val="20"/>
                <w:szCs w:val="20"/>
              </w:rPr>
              <w:t>1010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1A2ACA93" w14:textId="23F0FF84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10BD7433" w14:textId="77777777" w:rsidTr="0047038C">
        <w:trPr>
          <w:trHeight w:val="647"/>
        </w:trPr>
        <w:tc>
          <w:tcPr>
            <w:tcW w:w="267" w:type="pct"/>
            <w:shd w:val="clear" w:color="auto" w:fill="auto"/>
          </w:tcPr>
          <w:p w14:paraId="5ABA50E8" w14:textId="3FA5D765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8BEC38D" w14:textId="142808FD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Мышь проводная</w:t>
            </w:r>
          </w:p>
        </w:tc>
        <w:tc>
          <w:tcPr>
            <w:tcW w:w="2553" w:type="pct"/>
          </w:tcPr>
          <w:p w14:paraId="5EED8C6D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Мышь проводная</w:t>
            </w:r>
            <w:r>
              <w:rPr>
                <w:sz w:val="20"/>
                <w:szCs w:val="20"/>
              </w:rPr>
              <w:t xml:space="preserve">. </w:t>
            </w:r>
            <w:r w:rsidRPr="00B17F4C">
              <w:rPr>
                <w:sz w:val="20"/>
                <w:szCs w:val="20"/>
              </w:rPr>
              <w:t>Основной цвет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>.</w:t>
            </w:r>
          </w:p>
          <w:p w14:paraId="5A312C7B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Общее количество кнопок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2B844054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Тип сенсора мыши </w:t>
            </w:r>
            <w:r>
              <w:rPr>
                <w:sz w:val="20"/>
                <w:szCs w:val="20"/>
              </w:rPr>
              <w:t xml:space="preserve">- </w:t>
            </w:r>
            <w:r w:rsidRPr="00B17F4C">
              <w:rPr>
                <w:sz w:val="20"/>
                <w:szCs w:val="20"/>
              </w:rPr>
              <w:t>оптический светодиодный</w:t>
            </w:r>
          </w:p>
          <w:p w14:paraId="0BA4A199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Максимальное разрешение датчика </w:t>
            </w:r>
            <w:r>
              <w:rPr>
                <w:sz w:val="20"/>
                <w:szCs w:val="20"/>
              </w:rPr>
              <w:t>-</w:t>
            </w:r>
            <w:r w:rsidRPr="00B17F4C">
              <w:rPr>
                <w:sz w:val="20"/>
                <w:szCs w:val="20"/>
              </w:rPr>
              <w:t xml:space="preserve">1000 </w:t>
            </w:r>
            <w:proofErr w:type="spellStart"/>
            <w:r w:rsidRPr="00B17F4C">
              <w:rPr>
                <w:sz w:val="20"/>
                <w:szCs w:val="20"/>
              </w:rPr>
              <w:t>dpi</w:t>
            </w:r>
            <w:proofErr w:type="spellEnd"/>
          </w:p>
          <w:p w14:paraId="45D81E35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Конструкция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Хват</w:t>
            </w:r>
            <w:r>
              <w:rPr>
                <w:sz w:val="20"/>
                <w:szCs w:val="20"/>
              </w:rPr>
              <w:t xml:space="preserve"> </w:t>
            </w:r>
            <w:r w:rsidRPr="00B17F4C">
              <w:rPr>
                <w:sz w:val="20"/>
                <w:szCs w:val="20"/>
              </w:rPr>
              <w:t>для правой и левой руки</w:t>
            </w:r>
            <w:r>
              <w:rPr>
                <w:sz w:val="20"/>
                <w:szCs w:val="20"/>
              </w:rPr>
              <w:t>.</w:t>
            </w:r>
          </w:p>
          <w:p w14:paraId="0F0BB6DE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изготовления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>.</w:t>
            </w:r>
          </w:p>
          <w:p w14:paraId="4F730D6F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покрытия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матовый пластик</w:t>
            </w:r>
            <w:r>
              <w:rPr>
                <w:sz w:val="20"/>
                <w:szCs w:val="20"/>
              </w:rPr>
              <w:t>.</w:t>
            </w:r>
          </w:p>
          <w:p w14:paraId="0BD72A4D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проводная</w:t>
            </w:r>
            <w:r>
              <w:rPr>
                <w:sz w:val="20"/>
                <w:szCs w:val="20"/>
              </w:rPr>
              <w:t>.</w:t>
            </w:r>
          </w:p>
          <w:p w14:paraId="587E90AE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Интерфейс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.</w:t>
            </w:r>
          </w:p>
          <w:p w14:paraId="0A8152B5" w14:textId="77777777" w:rsidR="002B682C" w:rsidRPr="00B17F4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1.5 м</w:t>
            </w:r>
          </w:p>
          <w:p w14:paraId="1E4EA806" w14:textId="77777777" w:rsidR="002B682C" w:rsidRDefault="002B682C" w:rsidP="002B682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источника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по шине</w:t>
            </w:r>
            <w:r>
              <w:rPr>
                <w:sz w:val="20"/>
                <w:szCs w:val="20"/>
              </w:rPr>
              <w:t xml:space="preserve">. </w:t>
            </w:r>
          </w:p>
          <w:p w14:paraId="0960C7F3" w14:textId="4A909F7B" w:rsidR="002B682C" w:rsidRPr="001C05DA" w:rsidRDefault="002B682C" w:rsidP="002B682C">
            <w:pPr>
              <w:jc w:val="both"/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5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60E372F1" w14:textId="6F872146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2C" w:rsidRPr="00500250" w14:paraId="1CBB15F9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06915E4E" w14:textId="584517AE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8" w:type="pct"/>
            <w:shd w:val="clear" w:color="auto" w:fill="auto"/>
          </w:tcPr>
          <w:p w14:paraId="11DB8758" w14:textId="1D6523A4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Жесткий диск 1 ТБ</w:t>
            </w:r>
          </w:p>
        </w:tc>
        <w:tc>
          <w:tcPr>
            <w:tcW w:w="2553" w:type="pct"/>
          </w:tcPr>
          <w:p w14:paraId="438A136C" w14:textId="235C42AF" w:rsid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 xml:space="preserve">Жесткий диск </w:t>
            </w:r>
          </w:p>
          <w:p w14:paraId="3EAF6350" w14:textId="51046606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 xml:space="preserve">Накопитель HDD </w:t>
            </w:r>
            <w:r>
              <w:rPr>
                <w:sz w:val="20"/>
                <w:szCs w:val="20"/>
              </w:rPr>
              <w:t xml:space="preserve">объёмом </w:t>
            </w:r>
            <w:r w:rsidRPr="009F607A">
              <w:rPr>
                <w:sz w:val="20"/>
                <w:szCs w:val="20"/>
              </w:rPr>
              <w:t>1 ТБ</w:t>
            </w:r>
          </w:p>
          <w:p w14:paraId="349F5EC3" w14:textId="30CACD1F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Объем кэш-памяти 64 МБ</w:t>
            </w:r>
          </w:p>
          <w:p w14:paraId="529F8885" w14:textId="6F2BE90A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Скорость вращения шпинделя 7200 об/мин</w:t>
            </w:r>
          </w:p>
          <w:p w14:paraId="0D75247E" w14:textId="7A634B39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  <w:r w:rsidRPr="009F607A">
              <w:rPr>
                <w:sz w:val="20"/>
                <w:szCs w:val="20"/>
              </w:rPr>
              <w:t>SATA III</w:t>
            </w:r>
          </w:p>
          <w:p w14:paraId="2DE3E681" w14:textId="6E648891" w:rsidR="002B682C" w:rsidRPr="001C05DA" w:rsidRDefault="009F607A" w:rsidP="009F6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Форм-фактор </w:t>
            </w:r>
            <w:r w:rsidRPr="009F607A">
              <w:rPr>
                <w:sz w:val="20"/>
                <w:szCs w:val="20"/>
              </w:rPr>
              <w:t>3.5"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1B0EAACC" w14:textId="2E146EB8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2C" w:rsidRPr="00500250" w14:paraId="25138A7C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76A0D3E0" w14:textId="6DAA4DD1" w:rsidR="002B682C" w:rsidRDefault="002B682C" w:rsidP="002B682C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8" w:type="pct"/>
            <w:shd w:val="clear" w:color="auto" w:fill="auto"/>
          </w:tcPr>
          <w:p w14:paraId="12ED307D" w14:textId="5614CEE8" w:rsidR="002B682C" w:rsidRDefault="002B682C" w:rsidP="002B682C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Патч- корд 3м.</w:t>
            </w:r>
          </w:p>
        </w:tc>
        <w:tc>
          <w:tcPr>
            <w:tcW w:w="2553" w:type="pct"/>
          </w:tcPr>
          <w:p w14:paraId="4DEBDE59" w14:textId="0F986974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607A">
              <w:rPr>
                <w:sz w:val="20"/>
                <w:szCs w:val="20"/>
              </w:rPr>
              <w:t>атч-корд</w:t>
            </w:r>
          </w:p>
          <w:p w14:paraId="44260E50" w14:textId="4320769A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Длина</w:t>
            </w:r>
            <w:r>
              <w:rPr>
                <w:sz w:val="20"/>
                <w:szCs w:val="20"/>
              </w:rPr>
              <w:t xml:space="preserve"> </w:t>
            </w:r>
            <w:r w:rsidRPr="009F607A">
              <w:rPr>
                <w:sz w:val="20"/>
                <w:szCs w:val="20"/>
              </w:rPr>
              <w:t>3 м</w:t>
            </w:r>
          </w:p>
          <w:p w14:paraId="31D3AD33" w14:textId="4F72C14B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Тип витой пары U/UTP</w:t>
            </w:r>
          </w:p>
          <w:p w14:paraId="73B40AC3" w14:textId="006E41CD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Категория 5e</w:t>
            </w:r>
          </w:p>
          <w:p w14:paraId="76965261" w14:textId="278F6224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Количество пар</w:t>
            </w:r>
            <w:r>
              <w:rPr>
                <w:sz w:val="20"/>
                <w:szCs w:val="20"/>
              </w:rPr>
              <w:t xml:space="preserve"> </w:t>
            </w:r>
            <w:r w:rsidRPr="009F607A">
              <w:rPr>
                <w:sz w:val="20"/>
                <w:szCs w:val="20"/>
              </w:rPr>
              <w:t>4</w:t>
            </w:r>
          </w:p>
          <w:p w14:paraId="4E165275" w14:textId="42B4D0A3" w:rsidR="009F607A" w:rsidRPr="009F607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Материал проводника медь</w:t>
            </w:r>
          </w:p>
          <w:p w14:paraId="3069E57B" w14:textId="2DB4DF56" w:rsidR="002B682C" w:rsidRPr="001C05DA" w:rsidRDefault="009F607A" w:rsidP="009F607A">
            <w:pPr>
              <w:jc w:val="both"/>
              <w:rPr>
                <w:sz w:val="20"/>
                <w:szCs w:val="20"/>
              </w:rPr>
            </w:pPr>
            <w:r w:rsidRPr="009F607A">
              <w:rPr>
                <w:sz w:val="20"/>
                <w:szCs w:val="20"/>
              </w:rPr>
              <w:t>Тип разъема RJ-45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699570C1" w14:textId="60E85F16" w:rsidR="002B682C" w:rsidRDefault="002B682C" w:rsidP="002B682C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62807A8" w14:textId="77777777"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14:paraId="28BA9B3D" w14:textId="77777777"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14:paraId="19E23985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14:paraId="16C56C4D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2ED8764E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14:paraId="413F47E2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14:paraId="33B56FC3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14:paraId="528D4A54" w14:textId="77777777"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14:paraId="0E6C01DA" w14:textId="77777777" w:rsidR="009F607A" w:rsidRDefault="009F607A">
      <w:pPr>
        <w:spacing w:after="200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page"/>
      </w:r>
    </w:p>
    <w:p w14:paraId="11696517" w14:textId="0EE8A76F"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lastRenderedPageBreak/>
        <w:t>4. Требования к поставке:</w:t>
      </w:r>
    </w:p>
    <w:p w14:paraId="1357DE67" w14:textId="77777777"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14:paraId="2CFBCDFE" w14:textId="77777777"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14:paraId="531A4211" w14:textId="77777777"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14:paraId="31657A3E" w14:textId="77777777"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A7612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B682C"/>
    <w:rsid w:val="002C0486"/>
    <w:rsid w:val="002D2076"/>
    <w:rsid w:val="002E4D6D"/>
    <w:rsid w:val="002E56C4"/>
    <w:rsid w:val="00313E03"/>
    <w:rsid w:val="00321CE6"/>
    <w:rsid w:val="00332555"/>
    <w:rsid w:val="00333023"/>
    <w:rsid w:val="00367809"/>
    <w:rsid w:val="003B008E"/>
    <w:rsid w:val="003B6980"/>
    <w:rsid w:val="003C23F0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2AFF"/>
    <w:rsid w:val="00995FBD"/>
    <w:rsid w:val="009975DB"/>
    <w:rsid w:val="009A6B98"/>
    <w:rsid w:val="009D32CA"/>
    <w:rsid w:val="009F607A"/>
    <w:rsid w:val="00A01716"/>
    <w:rsid w:val="00A138EF"/>
    <w:rsid w:val="00A27ABD"/>
    <w:rsid w:val="00A56CA5"/>
    <w:rsid w:val="00A635AC"/>
    <w:rsid w:val="00A65527"/>
    <w:rsid w:val="00A85650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03831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A9BE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kevik</cp:lastModifiedBy>
  <cp:revision>3</cp:revision>
  <dcterms:created xsi:type="dcterms:W3CDTF">2022-07-22T08:53:00Z</dcterms:created>
  <dcterms:modified xsi:type="dcterms:W3CDTF">2022-10-25T10:13:00Z</dcterms:modified>
</cp:coreProperties>
</file>